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681EC" w14:textId="77777777" w:rsidR="00E05EB7" w:rsidRPr="003F157E" w:rsidRDefault="00675541" w:rsidP="00675541">
      <w:pPr>
        <w:jc w:val="center"/>
      </w:pPr>
      <w:r w:rsidRPr="003F157E">
        <w:t xml:space="preserve">Pane per i nostri figli, </w:t>
      </w:r>
    </w:p>
    <w:p w14:paraId="3112F255" w14:textId="77777777" w:rsidR="00675541" w:rsidRPr="003F157E" w:rsidRDefault="00675541" w:rsidP="00675541">
      <w:pPr>
        <w:jc w:val="center"/>
      </w:pPr>
      <w:proofErr w:type="gramStart"/>
      <w:r w:rsidRPr="003F157E">
        <w:t>acqua</w:t>
      </w:r>
      <w:proofErr w:type="gramEnd"/>
      <w:r w:rsidRPr="003F157E">
        <w:t xml:space="preserve"> fresca per i denti,</w:t>
      </w:r>
    </w:p>
    <w:p w14:paraId="3EE7782D" w14:textId="3F61BA44" w:rsidR="0035788F" w:rsidRPr="003F157E" w:rsidRDefault="00FC6A70" w:rsidP="00675541">
      <w:pPr>
        <w:jc w:val="center"/>
      </w:pPr>
      <w:proofErr w:type="gramStart"/>
      <w:r w:rsidRPr="003F157E">
        <w:t>cosa</w:t>
      </w:r>
      <w:proofErr w:type="gramEnd"/>
      <w:r w:rsidRPr="003F157E">
        <w:t xml:space="preserve"> hai</w:t>
      </w:r>
      <w:r w:rsidR="0035788F" w:rsidRPr="003F157E">
        <w:t xml:space="preserve"> dato alla vita</w:t>
      </w:r>
      <w:r w:rsidR="002A1861" w:rsidRPr="003F157E">
        <w:t>,</w:t>
      </w:r>
      <w:r w:rsidR="0035788F" w:rsidRPr="003F157E">
        <w:t xml:space="preserve"> se non quello</w:t>
      </w:r>
    </w:p>
    <w:p w14:paraId="50FA3342" w14:textId="0F960053" w:rsidR="0035788F" w:rsidRPr="003F157E" w:rsidRDefault="00FC6A70" w:rsidP="00675541">
      <w:pPr>
        <w:jc w:val="center"/>
      </w:pPr>
      <w:proofErr w:type="gramStart"/>
      <w:r w:rsidRPr="003F157E">
        <w:t>a</w:t>
      </w:r>
      <w:proofErr w:type="gramEnd"/>
      <w:r w:rsidRPr="003F157E">
        <w:t xml:space="preserve"> cui oggi non somigli</w:t>
      </w:r>
      <w:r w:rsidR="0035788F" w:rsidRPr="003F157E">
        <w:t>.</w:t>
      </w:r>
    </w:p>
    <w:p w14:paraId="298D4DCF" w14:textId="77777777" w:rsidR="0035788F" w:rsidRPr="003F157E" w:rsidRDefault="0035788F" w:rsidP="00675541">
      <w:pPr>
        <w:jc w:val="center"/>
      </w:pPr>
    </w:p>
    <w:p w14:paraId="2CEEC814" w14:textId="2A301E4C" w:rsidR="0035788F" w:rsidRPr="003F157E" w:rsidRDefault="00FC6A70" w:rsidP="00675541">
      <w:pPr>
        <w:jc w:val="center"/>
      </w:pPr>
      <w:r w:rsidRPr="003F157E">
        <w:t>Hai</w:t>
      </w:r>
      <w:r w:rsidR="0035788F" w:rsidRPr="003F157E">
        <w:t xml:space="preserve"> seminato polvere e grano,</w:t>
      </w:r>
    </w:p>
    <w:p w14:paraId="5F7E84D9" w14:textId="77777777" w:rsidR="0035788F" w:rsidRPr="003F157E" w:rsidRDefault="0035788F" w:rsidP="00675541">
      <w:pPr>
        <w:jc w:val="center"/>
      </w:pPr>
      <w:proofErr w:type="gramStart"/>
      <w:r w:rsidRPr="003F157E">
        <w:t>dato</w:t>
      </w:r>
      <w:proofErr w:type="gramEnd"/>
      <w:r w:rsidRPr="003F157E">
        <w:t xml:space="preserve"> e non dato,</w:t>
      </w:r>
    </w:p>
    <w:p w14:paraId="13BB7404" w14:textId="77777777" w:rsidR="0035788F" w:rsidRPr="003F157E" w:rsidRDefault="0035788F" w:rsidP="00675541">
      <w:pPr>
        <w:jc w:val="center"/>
      </w:pPr>
      <w:proofErr w:type="gramStart"/>
      <w:r w:rsidRPr="003F157E">
        <w:t>tolto</w:t>
      </w:r>
      <w:proofErr w:type="gramEnd"/>
      <w:r w:rsidRPr="003F157E">
        <w:t xml:space="preserve"> e ripreso,</w:t>
      </w:r>
    </w:p>
    <w:p w14:paraId="195E889C" w14:textId="77777777" w:rsidR="00675541" w:rsidRPr="003F157E" w:rsidRDefault="00B2696B" w:rsidP="00675541">
      <w:pPr>
        <w:jc w:val="center"/>
      </w:pPr>
      <w:proofErr w:type="gramStart"/>
      <w:r w:rsidRPr="003F157E">
        <w:t>partito</w:t>
      </w:r>
      <w:proofErr w:type="gramEnd"/>
      <w:r w:rsidRPr="003F157E">
        <w:t xml:space="preserve"> ed aspettato.</w:t>
      </w:r>
    </w:p>
    <w:p w14:paraId="5AAB8344" w14:textId="77777777" w:rsidR="00B2696B" w:rsidRPr="003F157E" w:rsidRDefault="00B2696B" w:rsidP="00675541">
      <w:pPr>
        <w:jc w:val="center"/>
      </w:pPr>
    </w:p>
    <w:p w14:paraId="00D7A332" w14:textId="13B406C8" w:rsidR="00B2696B" w:rsidRPr="003F157E" w:rsidRDefault="00324D18" w:rsidP="00B2696B">
      <w:pPr>
        <w:jc w:val="center"/>
      </w:pPr>
      <w:r w:rsidRPr="003F157E">
        <w:t>Da d</w:t>
      </w:r>
      <w:r w:rsidR="00B2696B" w:rsidRPr="003F157E">
        <w:t xml:space="preserve">ietro </w:t>
      </w:r>
      <w:r w:rsidR="00FC6A70" w:rsidRPr="003F157E">
        <w:t xml:space="preserve">un vetro di polvere </w:t>
      </w:r>
      <w:proofErr w:type="gramStart"/>
      <w:r w:rsidR="00FC6A70" w:rsidRPr="003F157E">
        <w:t>hai</w:t>
      </w:r>
      <w:proofErr w:type="gramEnd"/>
      <w:r w:rsidRPr="003F157E">
        <w:t xml:space="preserve"> guardato</w:t>
      </w:r>
    </w:p>
    <w:p w14:paraId="6B9C6052" w14:textId="77777777" w:rsidR="00B2696B" w:rsidRPr="003F157E" w:rsidRDefault="00B2696B" w:rsidP="00B2696B">
      <w:pPr>
        <w:jc w:val="center"/>
      </w:pPr>
      <w:proofErr w:type="gramStart"/>
      <w:r w:rsidRPr="003F157E">
        <w:t>tutti</w:t>
      </w:r>
      <w:proofErr w:type="gramEnd"/>
      <w:r w:rsidRPr="003F157E">
        <w:t xml:space="preserve"> i giorni messi in fila/</w:t>
      </w:r>
    </w:p>
    <w:p w14:paraId="69281B9B" w14:textId="77777777" w:rsidR="00B2696B" w:rsidRPr="003F157E" w:rsidRDefault="00B0799D" w:rsidP="00B2696B">
      <w:pPr>
        <w:jc w:val="center"/>
      </w:pPr>
      <w:proofErr w:type="gramStart"/>
      <w:r w:rsidRPr="003F157E">
        <w:t>come</w:t>
      </w:r>
      <w:proofErr w:type="gramEnd"/>
      <w:r w:rsidRPr="003F157E">
        <w:t xml:space="preserve"> soldati in trincea,</w:t>
      </w:r>
    </w:p>
    <w:p w14:paraId="42B7EB64" w14:textId="77777777" w:rsidR="00B0799D" w:rsidRPr="003F157E" w:rsidRDefault="00B0799D" w:rsidP="00B2696B">
      <w:pPr>
        <w:jc w:val="center"/>
      </w:pPr>
      <w:r w:rsidRPr="003F157E">
        <w:t>in attesa di un agguato.</w:t>
      </w:r>
    </w:p>
    <w:p w14:paraId="24CE2C41" w14:textId="77777777" w:rsidR="00B2696B" w:rsidRPr="003F157E" w:rsidRDefault="00B2696B" w:rsidP="00B2696B">
      <w:pPr>
        <w:jc w:val="center"/>
      </w:pPr>
    </w:p>
    <w:p w14:paraId="148473B0" w14:textId="77777777" w:rsidR="00B2696B" w:rsidRPr="003F157E" w:rsidRDefault="00B2696B" w:rsidP="00B2696B">
      <w:pPr>
        <w:jc w:val="center"/>
      </w:pPr>
      <w:r w:rsidRPr="003F157E">
        <w:t>E sparare e sperare,</w:t>
      </w:r>
    </w:p>
    <w:p w14:paraId="3856D1A6" w14:textId="296E2133" w:rsidR="00B2696B" w:rsidRPr="003F157E" w:rsidRDefault="00FC6A70" w:rsidP="00B2696B">
      <w:pPr>
        <w:jc w:val="center"/>
      </w:pPr>
      <w:proofErr w:type="gramStart"/>
      <w:r w:rsidRPr="003F157E">
        <w:t>questo</w:t>
      </w:r>
      <w:proofErr w:type="gramEnd"/>
      <w:r w:rsidRPr="003F157E">
        <w:t xml:space="preserve"> è quello che hai</w:t>
      </w:r>
      <w:r w:rsidR="00B2696B" w:rsidRPr="003F157E">
        <w:t xml:space="preserve"> imparato/</w:t>
      </w:r>
    </w:p>
    <w:p w14:paraId="75B5954F" w14:textId="77777777" w:rsidR="00B0799D" w:rsidRPr="003F157E" w:rsidRDefault="00B0799D" w:rsidP="00B2696B">
      <w:pPr>
        <w:jc w:val="center"/>
      </w:pPr>
      <w:proofErr w:type="gramStart"/>
      <w:r w:rsidRPr="003F157E">
        <w:t>amare</w:t>
      </w:r>
      <w:proofErr w:type="gramEnd"/>
      <w:r w:rsidRPr="003F157E">
        <w:t xml:space="preserve"> figli e cani,</w:t>
      </w:r>
    </w:p>
    <w:p w14:paraId="522DE6E4" w14:textId="6CFF45E4" w:rsidR="00324D18" w:rsidRPr="003F157E" w:rsidRDefault="00FC6A70" w:rsidP="00B2696B">
      <w:pPr>
        <w:jc w:val="center"/>
      </w:pPr>
      <w:proofErr w:type="gramStart"/>
      <w:r w:rsidRPr="003F157E">
        <w:t>svegliart</w:t>
      </w:r>
      <w:r w:rsidR="00324D18" w:rsidRPr="003F157E">
        <w:t>i</w:t>
      </w:r>
      <w:proofErr w:type="gramEnd"/>
      <w:r w:rsidR="00324D18" w:rsidRPr="003F157E">
        <w:t xml:space="preserve"> al mattino e aspettare già domani.</w:t>
      </w:r>
    </w:p>
    <w:p w14:paraId="45FFA7F2" w14:textId="77777777" w:rsidR="00324D18" w:rsidRPr="003F157E" w:rsidRDefault="00324D18" w:rsidP="00B2696B">
      <w:pPr>
        <w:jc w:val="center"/>
      </w:pPr>
    </w:p>
    <w:p w14:paraId="7BDAD710" w14:textId="77777777" w:rsidR="00324D18" w:rsidRPr="003F157E" w:rsidRDefault="00324D18" w:rsidP="00B2696B">
      <w:pPr>
        <w:jc w:val="center"/>
        <w:rPr>
          <w:color w:val="000000" w:themeColor="text1"/>
        </w:rPr>
      </w:pPr>
      <w:r w:rsidRPr="003F157E">
        <w:rPr>
          <w:color w:val="000000" w:themeColor="text1"/>
        </w:rPr>
        <w:t>Pane per i nostri denti,</w:t>
      </w:r>
    </w:p>
    <w:p w14:paraId="15796D16" w14:textId="77777777" w:rsidR="00324D18" w:rsidRPr="003F157E" w:rsidRDefault="00324D18" w:rsidP="00B2696B">
      <w:pPr>
        <w:jc w:val="center"/>
        <w:rPr>
          <w:color w:val="000000" w:themeColor="text1"/>
        </w:rPr>
      </w:pPr>
      <w:proofErr w:type="gramStart"/>
      <w:r w:rsidRPr="003F157E">
        <w:rPr>
          <w:color w:val="000000" w:themeColor="text1"/>
        </w:rPr>
        <w:t>acqua</w:t>
      </w:r>
      <w:proofErr w:type="gramEnd"/>
      <w:r w:rsidRPr="003F157E">
        <w:rPr>
          <w:color w:val="000000" w:themeColor="text1"/>
        </w:rPr>
        <w:t xml:space="preserve"> fresca per il viso,</w:t>
      </w:r>
    </w:p>
    <w:p w14:paraId="669ECFF3" w14:textId="268381A4" w:rsidR="002A1861" w:rsidRPr="003F157E" w:rsidRDefault="00FC6A70" w:rsidP="003F157E">
      <w:pPr>
        <w:jc w:val="center"/>
        <w:rPr>
          <w:color w:val="000000" w:themeColor="text1"/>
        </w:rPr>
      </w:pPr>
      <w:bookmarkStart w:id="0" w:name="_GoBack"/>
      <w:bookmarkEnd w:id="0"/>
      <w:r w:rsidRPr="003F157E">
        <w:rPr>
          <w:color w:val="000000" w:themeColor="text1"/>
        </w:rPr>
        <w:t>cosa hai</w:t>
      </w:r>
      <w:r w:rsidR="002A1861" w:rsidRPr="003F157E">
        <w:rPr>
          <w:color w:val="000000" w:themeColor="text1"/>
        </w:rPr>
        <w:t xml:space="preserve"> preso dalla vita,</w:t>
      </w:r>
    </w:p>
    <w:p w14:paraId="5D121D08" w14:textId="526FDA7B" w:rsidR="00FC6A70" w:rsidRPr="003F157E" w:rsidRDefault="00FC6A70" w:rsidP="00B2696B">
      <w:pPr>
        <w:jc w:val="center"/>
        <w:rPr>
          <w:color w:val="000000" w:themeColor="text1"/>
        </w:rPr>
      </w:pPr>
      <w:proofErr w:type="gramStart"/>
      <w:r w:rsidRPr="003F157E">
        <w:rPr>
          <w:color w:val="000000" w:themeColor="text1"/>
        </w:rPr>
        <w:t>se</w:t>
      </w:r>
      <w:proofErr w:type="gramEnd"/>
      <w:r w:rsidRPr="003F157E">
        <w:rPr>
          <w:color w:val="000000" w:themeColor="text1"/>
        </w:rPr>
        <w:t xml:space="preserve"> non quello che non hai mai deciso.</w:t>
      </w:r>
    </w:p>
    <w:p w14:paraId="01F9893A" w14:textId="77777777" w:rsidR="00FC6A70" w:rsidRPr="003F157E" w:rsidRDefault="00FC6A70" w:rsidP="00B2696B">
      <w:pPr>
        <w:jc w:val="center"/>
        <w:rPr>
          <w:color w:val="000000" w:themeColor="text1"/>
        </w:rPr>
      </w:pPr>
    </w:p>
    <w:p w14:paraId="2F265306" w14:textId="5B6B4E58" w:rsidR="00FC6A70" w:rsidRPr="003F157E" w:rsidRDefault="00FC6A70" w:rsidP="00B2696B">
      <w:pPr>
        <w:jc w:val="center"/>
      </w:pPr>
      <w:r w:rsidRPr="003F157E">
        <w:t xml:space="preserve">Così, </w:t>
      </w:r>
      <w:proofErr w:type="gramStart"/>
      <w:r w:rsidRPr="003F157E">
        <w:t>senza più</w:t>
      </w:r>
      <w:proofErr w:type="gramEnd"/>
      <w:r w:rsidRPr="003F157E">
        <w:t xml:space="preserve"> dolore si cammina/</w:t>
      </w:r>
    </w:p>
    <w:p w14:paraId="2E1BC704" w14:textId="6C4BCBF8" w:rsidR="00324D18" w:rsidRPr="003F157E" w:rsidRDefault="00FC6A70" w:rsidP="00B2696B">
      <w:pPr>
        <w:jc w:val="center"/>
      </w:pPr>
      <w:r w:rsidRPr="003F157E">
        <w:t xml:space="preserve"> </w:t>
      </w:r>
      <w:proofErr w:type="gramStart"/>
      <w:r w:rsidRPr="003F157E">
        <w:t>si</w:t>
      </w:r>
      <w:proofErr w:type="gramEnd"/>
      <w:r w:rsidRPr="003F157E">
        <w:t xml:space="preserve"> insegue,</w:t>
      </w:r>
      <w:r w:rsidR="00324D18" w:rsidRPr="003F157E">
        <w:t xml:space="preserve"> si calpesta,</w:t>
      </w:r>
    </w:p>
    <w:p w14:paraId="7AAEA7F6" w14:textId="3E6271CB" w:rsidR="00324D18" w:rsidRPr="003F157E" w:rsidRDefault="00FC6A70" w:rsidP="00B2696B">
      <w:pPr>
        <w:jc w:val="center"/>
      </w:pPr>
      <w:proofErr w:type="gramStart"/>
      <w:r w:rsidRPr="003F157E">
        <w:t>pane</w:t>
      </w:r>
      <w:proofErr w:type="gramEnd"/>
      <w:r w:rsidRPr="003F157E">
        <w:t xml:space="preserve"> e carezze</w:t>
      </w:r>
      <w:r w:rsidR="00324D18" w:rsidRPr="003F157E">
        <w:t xml:space="preserve"> ai nostri figli</w:t>
      </w:r>
      <w:r w:rsidRPr="003F157E">
        <w:t>,</w:t>
      </w:r>
    </w:p>
    <w:p w14:paraId="04D5A278" w14:textId="7EA29606" w:rsidR="00FC6A70" w:rsidRPr="003F157E" w:rsidRDefault="00FC6A70" w:rsidP="00B2696B">
      <w:pPr>
        <w:jc w:val="center"/>
      </w:pPr>
      <w:proofErr w:type="gramStart"/>
      <w:r w:rsidRPr="003F157E">
        <w:t>saranno</w:t>
      </w:r>
      <w:proofErr w:type="gramEnd"/>
      <w:r w:rsidRPr="003F157E">
        <w:t xml:space="preserve"> solo quel che resta.</w:t>
      </w:r>
    </w:p>
    <w:p w14:paraId="3E831158" w14:textId="77777777" w:rsidR="00324D18" w:rsidRPr="003F157E" w:rsidRDefault="00324D18" w:rsidP="00FC6A70"/>
    <w:p w14:paraId="453D2EA4" w14:textId="77777777" w:rsidR="00324D18" w:rsidRPr="003F157E" w:rsidRDefault="00324D18" w:rsidP="00B2696B">
      <w:pPr>
        <w:jc w:val="center"/>
      </w:pPr>
      <w:r w:rsidRPr="003F157E">
        <w:t>Ho raccolto pane e grano,</w:t>
      </w:r>
    </w:p>
    <w:p w14:paraId="573322F7" w14:textId="3B5AE829" w:rsidR="00324D18" w:rsidRPr="003F157E" w:rsidRDefault="00324D18" w:rsidP="00B2696B">
      <w:pPr>
        <w:jc w:val="center"/>
      </w:pPr>
      <w:r w:rsidRPr="003F157E">
        <w:t xml:space="preserve"> </w:t>
      </w:r>
      <w:proofErr w:type="gramStart"/>
      <w:r w:rsidRPr="003F157E">
        <w:t>reso</w:t>
      </w:r>
      <w:proofErr w:type="gramEnd"/>
      <w:r w:rsidRPr="003F157E">
        <w:t xml:space="preserve"> meno di quel che ho preso,</w:t>
      </w:r>
    </w:p>
    <w:p w14:paraId="5FD15251" w14:textId="61B45E46" w:rsidR="00324D18" w:rsidRPr="003F157E" w:rsidRDefault="002B7129" w:rsidP="00B2696B">
      <w:pPr>
        <w:jc w:val="center"/>
      </w:pPr>
      <w:proofErr w:type="gramStart"/>
      <w:r w:rsidRPr="003F157E">
        <w:t>imparato</w:t>
      </w:r>
      <w:proofErr w:type="gramEnd"/>
      <w:r w:rsidR="00FC6A70" w:rsidRPr="003F157E">
        <w:t xml:space="preserve"> a leggere,</w:t>
      </w:r>
      <w:r w:rsidR="00324D18" w:rsidRPr="003F157E">
        <w:t xml:space="preserve"> ad ascoltare, </w:t>
      </w:r>
    </w:p>
    <w:p w14:paraId="298952B9" w14:textId="11C49DB8" w:rsidR="00906C33" w:rsidRDefault="00906C33" w:rsidP="00B2696B">
      <w:pPr>
        <w:jc w:val="center"/>
        <w:rPr>
          <w:i/>
        </w:rPr>
      </w:pPr>
      <w:proofErr w:type="gramStart"/>
      <w:r w:rsidRPr="003F157E">
        <w:t>a</w:t>
      </w:r>
      <w:proofErr w:type="gramEnd"/>
      <w:r w:rsidRPr="003F157E">
        <w:t xml:space="preserve"> raccogliere il tempo in una sola mano</w:t>
      </w:r>
      <w:r>
        <w:rPr>
          <w:i/>
        </w:rPr>
        <w:t>.</w:t>
      </w:r>
    </w:p>
    <w:p w14:paraId="1F3FA37A" w14:textId="77777777" w:rsidR="00512ACD" w:rsidRDefault="00512ACD" w:rsidP="00B2696B">
      <w:pPr>
        <w:jc w:val="center"/>
        <w:rPr>
          <w:i/>
        </w:rPr>
      </w:pPr>
    </w:p>
    <w:p w14:paraId="0B24A406" w14:textId="77777777" w:rsidR="002B7129" w:rsidRDefault="002B7129" w:rsidP="00B2696B">
      <w:pPr>
        <w:jc w:val="center"/>
        <w:rPr>
          <w:i/>
        </w:rPr>
      </w:pPr>
    </w:p>
    <w:p w14:paraId="17B51EF9" w14:textId="24AAA6F0" w:rsidR="002B7129" w:rsidRDefault="00C4589E" w:rsidP="00F1403D">
      <w:pPr>
        <w:rPr>
          <w:i/>
        </w:rPr>
      </w:pPr>
      <w:r>
        <w:rPr>
          <w:i/>
        </w:rPr>
        <w:t>“</w:t>
      </w:r>
      <w:r w:rsidR="002B7129">
        <w:rPr>
          <w:i/>
        </w:rPr>
        <w:t>pane quotidiano”</w:t>
      </w:r>
    </w:p>
    <w:p w14:paraId="54B6A817" w14:textId="77777777" w:rsidR="00F1403D" w:rsidRDefault="00F1403D" w:rsidP="00F1403D">
      <w:pPr>
        <w:rPr>
          <w:i/>
        </w:rPr>
      </w:pPr>
      <w:proofErr w:type="gramStart"/>
      <w:r w:rsidRPr="00E3006A">
        <w:rPr>
          <w:i/>
        </w:rPr>
        <w:t>autore</w:t>
      </w:r>
      <w:proofErr w:type="gramEnd"/>
      <w:r w:rsidRPr="00E3006A">
        <w:rPr>
          <w:i/>
        </w:rPr>
        <w:t xml:space="preserve"> : Demetrio Cadeddu</w:t>
      </w:r>
    </w:p>
    <w:p w14:paraId="7E5B522B" w14:textId="77777777" w:rsidR="00F1403D" w:rsidRDefault="00F1403D" w:rsidP="00F1403D">
      <w:pPr>
        <w:rPr>
          <w:i/>
        </w:rPr>
      </w:pPr>
    </w:p>
    <w:p w14:paraId="106C3755" w14:textId="77777777" w:rsidR="00F1403D" w:rsidRDefault="00F1403D" w:rsidP="00F1403D">
      <w:pPr>
        <w:rPr>
          <w:i/>
        </w:rPr>
      </w:pPr>
    </w:p>
    <w:p w14:paraId="23EC0D7E" w14:textId="77777777" w:rsidR="00F1403D" w:rsidRDefault="00F1403D" w:rsidP="00F1403D">
      <w:pPr>
        <w:rPr>
          <w:i/>
        </w:rPr>
      </w:pPr>
      <w:r>
        <w:rPr>
          <w:i/>
        </w:rPr>
        <w:t xml:space="preserve">XIII edizione -2014 - premio </w:t>
      </w:r>
      <w:proofErr w:type="spellStart"/>
      <w:r>
        <w:rPr>
          <w:i/>
        </w:rPr>
        <w:t>fabrizio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andrè</w:t>
      </w:r>
      <w:proofErr w:type="spellEnd"/>
      <w:r>
        <w:rPr>
          <w:i/>
        </w:rPr>
        <w:t xml:space="preserve"> – terza sezione – premio per la </w:t>
      </w:r>
      <w:proofErr w:type="gramStart"/>
      <w:r>
        <w:rPr>
          <w:i/>
        </w:rPr>
        <w:t>poesia</w:t>
      </w:r>
      <w:proofErr w:type="gramEnd"/>
    </w:p>
    <w:p w14:paraId="31CE52D2" w14:textId="77777777" w:rsidR="00F1403D" w:rsidRDefault="00F1403D" w:rsidP="00F1403D">
      <w:pPr>
        <w:rPr>
          <w:i/>
        </w:rPr>
      </w:pPr>
    </w:p>
    <w:p w14:paraId="22936729" w14:textId="77777777" w:rsidR="00F1403D" w:rsidRPr="00E3006A" w:rsidRDefault="00F1403D" w:rsidP="00F1403D">
      <w:pPr>
        <w:rPr>
          <w:i/>
        </w:rPr>
      </w:pPr>
    </w:p>
    <w:p w14:paraId="103ECFCD" w14:textId="77777777" w:rsidR="00F1403D" w:rsidRDefault="00F1403D" w:rsidP="00F1403D">
      <w:pPr>
        <w:rPr>
          <w:i/>
        </w:rPr>
      </w:pPr>
    </w:p>
    <w:p w14:paraId="676F39FD" w14:textId="77777777" w:rsidR="00512ACD" w:rsidRPr="00675541" w:rsidRDefault="00512ACD" w:rsidP="00F1403D">
      <w:pPr>
        <w:rPr>
          <w:i/>
        </w:rPr>
      </w:pPr>
    </w:p>
    <w:p w14:paraId="0EA9A550" w14:textId="77777777" w:rsidR="00F1403D" w:rsidRDefault="00F1403D">
      <w:pPr>
        <w:rPr>
          <w:sz w:val="20"/>
          <w:szCs w:val="20"/>
          <w:lang w:eastAsia="ja-JP"/>
        </w:rPr>
      </w:pPr>
    </w:p>
    <w:sectPr w:rsidR="00F1403D" w:rsidSect="008C25CA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541"/>
    <w:rsid w:val="001439E8"/>
    <w:rsid w:val="002A1861"/>
    <w:rsid w:val="002B7129"/>
    <w:rsid w:val="00324D18"/>
    <w:rsid w:val="0035788F"/>
    <w:rsid w:val="003F157E"/>
    <w:rsid w:val="00512ACD"/>
    <w:rsid w:val="00675541"/>
    <w:rsid w:val="008C25CA"/>
    <w:rsid w:val="00906C33"/>
    <w:rsid w:val="00B0799D"/>
    <w:rsid w:val="00B2696B"/>
    <w:rsid w:val="00C4589E"/>
    <w:rsid w:val="00E05EB7"/>
    <w:rsid w:val="00F1403D"/>
    <w:rsid w:val="00FC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13FC0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Macintosh Word</Application>
  <DocSecurity>0</DocSecurity>
  <Lines>6</Lines>
  <Paragraphs>1</Paragraphs>
  <ScaleCrop>false</ScaleCrop>
  <Company>DC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Demetrio Cadeddu</dc:creator>
  <cp:keywords/>
  <dc:description/>
  <cp:lastModifiedBy>Demetrio Cadeddu</cp:lastModifiedBy>
  <cp:revision>2</cp:revision>
  <dcterms:created xsi:type="dcterms:W3CDTF">2015-10-04T19:21:00Z</dcterms:created>
  <dcterms:modified xsi:type="dcterms:W3CDTF">2015-10-04T19:21:00Z</dcterms:modified>
</cp:coreProperties>
</file>